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3393" w14:textId="77777777" w:rsidR="002F2BEF" w:rsidRDefault="002F2BEF">
      <w:pPr>
        <w:pStyle w:val="Title1"/>
        <w:widowControl w:val="0"/>
      </w:pPr>
      <w:r>
        <w:t>Tentative Four-Year Course Plan</w:t>
      </w:r>
    </w:p>
    <w:p w14:paraId="7A7D3942" w14:textId="77777777" w:rsidR="002F2BEF" w:rsidRDefault="002F2BEF">
      <w:pPr>
        <w:pStyle w:val="Subtitle1"/>
        <w:widowControl w:val="0"/>
      </w:pPr>
      <w:r>
        <w:t>Fall, 20</w:t>
      </w:r>
      <w:r>
        <w:rPr>
          <w:u w:val="single"/>
        </w:rPr>
        <w:tab/>
      </w:r>
      <w:r>
        <w:tab/>
        <w:t>Spring, 20</w:t>
      </w:r>
      <w:r>
        <w:rPr>
          <w:u w:val="single"/>
        </w:rPr>
        <w:tab/>
      </w:r>
    </w:p>
    <w:p w14:paraId="310A9549" w14:textId="77777777" w:rsidR="002F2BEF" w:rsidRDefault="002F2BEF">
      <w:pPr>
        <w:pStyle w:val="heading"/>
        <w:widowControl w:val="0"/>
      </w:pP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733"/>
        <w:gridCol w:w="269"/>
        <w:gridCol w:w="732"/>
        <w:gridCol w:w="263"/>
        <w:gridCol w:w="1811"/>
        <w:gridCol w:w="263"/>
        <w:gridCol w:w="732"/>
        <w:gridCol w:w="263"/>
        <w:gridCol w:w="732"/>
        <w:gridCol w:w="263"/>
        <w:gridCol w:w="732"/>
        <w:gridCol w:w="263"/>
        <w:gridCol w:w="1578"/>
        <w:gridCol w:w="263"/>
        <w:gridCol w:w="1111"/>
      </w:tblGrid>
      <w:tr w:rsidR="002F2BEF" w:rsidRPr="00C3746A" w14:paraId="13A592E6" w14:textId="77777777">
        <w:trPr>
          <w:trHeight w:hRule="exact" w:val="288"/>
        </w:trPr>
        <w:tc>
          <w:tcPr>
            <w:tcW w:w="643" w:type="dxa"/>
          </w:tcPr>
          <w:bookmarkStart w:id="0" w:name="Text2"/>
          <w:p w14:paraId="7E0DD22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7345258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EBE48FF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001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503301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0658807B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C45A2E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6878F45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270" w:type="dxa"/>
          </w:tcPr>
          <w:p w14:paraId="799046F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2EFF906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D549B0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51CB8DC4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90A8394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73668367" w14:textId="77777777" w:rsidR="002F2BEF" w:rsidRPr="002F2BEF" w:rsidRDefault="002F2BEF" w:rsidP="00E2128A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="00E2128A">
              <w:rPr>
                <w:rFonts w:ascii="Geneva" w:hAnsi="Geneva"/>
                <w:sz w:val="20"/>
                <w:u w:val="single"/>
              </w:rPr>
              <w:t> </w:t>
            </w:r>
            <w:r w:rsidR="00E2128A">
              <w:rPr>
                <w:rFonts w:ascii="Geneva" w:hAnsi="Geneva"/>
                <w:sz w:val="20"/>
                <w:u w:val="single"/>
              </w:rPr>
              <w:t> </w:t>
            </w:r>
            <w:r w:rsidR="00E2128A">
              <w:rPr>
                <w:rFonts w:ascii="Geneva" w:hAnsi="Geneva"/>
                <w:sz w:val="20"/>
                <w:u w:val="single"/>
              </w:rPr>
              <w:t> </w:t>
            </w:r>
            <w:r w:rsidR="00E2128A">
              <w:rPr>
                <w:rFonts w:ascii="Geneva" w:hAnsi="Geneva"/>
                <w:sz w:val="20"/>
                <w:u w:val="single"/>
              </w:rPr>
              <w:t> </w:t>
            </w:r>
            <w:r w:rsidR="00E2128A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ECC00E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334C5D5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1DB41478" w14:textId="77777777">
        <w:trPr>
          <w:trHeight w:hRule="exact" w:val="288"/>
        </w:trPr>
        <w:tc>
          <w:tcPr>
            <w:tcW w:w="643" w:type="dxa"/>
          </w:tcPr>
          <w:p w14:paraId="52012F2F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MA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127C0FA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C71D4AF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005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5F914F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6FA5337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FB38AC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5E009E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70" w:type="dxa"/>
          </w:tcPr>
          <w:p w14:paraId="4EE998D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72989451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27ED41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69A9F11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115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4D5118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D0F989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A5E3D3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4C60193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1556A1DD" w14:textId="77777777">
        <w:trPr>
          <w:trHeight w:hRule="exact" w:val="288"/>
        </w:trPr>
        <w:tc>
          <w:tcPr>
            <w:tcW w:w="643" w:type="dxa"/>
          </w:tcPr>
          <w:p w14:paraId="20820FF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38AC594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46EA59C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783F93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0CFCBAD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698168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23A620A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373E683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703050B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89503F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57C6479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CB5476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0181AC5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6BE333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29BEBC9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78D2BDC3" w14:textId="77777777">
        <w:trPr>
          <w:trHeight w:hRule="exact" w:val="288"/>
        </w:trPr>
        <w:tc>
          <w:tcPr>
            <w:tcW w:w="643" w:type="dxa"/>
          </w:tcPr>
          <w:p w14:paraId="378C520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1D34DAD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0FBB8E2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949E65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1316152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135936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0F65301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270" w:type="dxa"/>
          </w:tcPr>
          <w:p w14:paraId="37F2890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6E7F542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5CCB6D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98DFE3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75F383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3AFD39F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FA6000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3E5C5FC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2F2BEF" w14:paraId="7C033182" w14:textId="77777777">
        <w:trPr>
          <w:trHeight w:hRule="exact" w:val="288"/>
        </w:trPr>
        <w:tc>
          <w:tcPr>
            <w:tcW w:w="643" w:type="dxa"/>
          </w:tcPr>
          <w:p w14:paraId="47C6E0B1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33A6D41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2222945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3A2040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1982723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C65703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A8FCB7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197CB4D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6032B9E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512C14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0B8DFCB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124C13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A1602F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97BEA3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41D3F8F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</w:tbl>
    <w:p w14:paraId="218F4C41" w14:textId="77777777" w:rsidR="002F2BEF" w:rsidRDefault="002F2BEF">
      <w:pPr>
        <w:pStyle w:val="Subtitle1"/>
        <w:widowControl w:val="0"/>
        <w:tabs>
          <w:tab w:val="clear" w:pos="4860"/>
          <w:tab w:val="clear" w:pos="6660"/>
          <w:tab w:val="right" w:pos="2880"/>
        </w:tabs>
        <w:rPr>
          <w:b w:val="0"/>
        </w:rPr>
      </w:pPr>
      <w:r>
        <w:rPr>
          <w:b w:val="0"/>
        </w:rPr>
        <w:t>[Summer/Mayterm, 20</w:t>
      </w:r>
      <w:r>
        <w:rPr>
          <w:b w:val="0"/>
          <w:u w:val="single"/>
        </w:rPr>
        <w:tab/>
      </w:r>
      <w:r>
        <w:rPr>
          <w:b w:val="0"/>
        </w:rPr>
        <w:t>]</w:t>
      </w:r>
    </w:p>
    <w:p w14:paraId="116D0F31" w14:textId="77777777" w:rsidR="002F2BEF" w:rsidRDefault="002F2BEF">
      <w:pPr>
        <w:pStyle w:val="row"/>
        <w:widowControl w:val="0"/>
        <w:spacing w:line="360" w:lineRule="atLeast"/>
        <w:rPr>
          <w:u w:val="none"/>
        </w:rPr>
      </w:pP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</w:p>
    <w:p w14:paraId="1FEC7969" w14:textId="77777777" w:rsidR="002F2BEF" w:rsidRDefault="002F2BEF">
      <w:pPr>
        <w:widowControl w:val="0"/>
        <w:spacing w:line="360" w:lineRule="atLeast"/>
        <w:rPr>
          <w:rFonts w:ascii="Geneva" w:hAnsi="Geneva"/>
          <w:sz w:val="20"/>
        </w:rPr>
      </w:pPr>
    </w:p>
    <w:p w14:paraId="4DFA63DF" w14:textId="77777777" w:rsidR="002F2BEF" w:rsidRDefault="002F2BEF">
      <w:pPr>
        <w:pStyle w:val="Subtitle1"/>
        <w:widowControl w:val="0"/>
      </w:pPr>
      <w:r>
        <w:t>Fall, 20</w:t>
      </w:r>
      <w:r>
        <w:rPr>
          <w:u w:val="single"/>
        </w:rPr>
        <w:tab/>
      </w:r>
      <w:r>
        <w:tab/>
        <w:t>Spring, 20</w:t>
      </w:r>
      <w:r>
        <w:rPr>
          <w:u w:val="single"/>
        </w:rPr>
        <w:tab/>
      </w:r>
    </w:p>
    <w:p w14:paraId="19D63ABB" w14:textId="77777777" w:rsidR="002F2BEF" w:rsidRDefault="002F2BEF">
      <w:pPr>
        <w:pStyle w:val="heading"/>
        <w:widowControl w:val="0"/>
      </w:pP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732"/>
        <w:gridCol w:w="267"/>
        <w:gridCol w:w="732"/>
        <w:gridCol w:w="263"/>
        <w:gridCol w:w="1795"/>
        <w:gridCol w:w="263"/>
        <w:gridCol w:w="732"/>
        <w:gridCol w:w="263"/>
        <w:gridCol w:w="732"/>
        <w:gridCol w:w="263"/>
        <w:gridCol w:w="732"/>
        <w:gridCol w:w="263"/>
        <w:gridCol w:w="1603"/>
        <w:gridCol w:w="263"/>
        <w:gridCol w:w="1105"/>
      </w:tblGrid>
      <w:tr w:rsidR="002F2BEF" w:rsidRPr="00C3746A" w14:paraId="0D791BB7" w14:textId="77777777">
        <w:trPr>
          <w:trHeight w:hRule="exact" w:val="288"/>
        </w:trPr>
        <w:tc>
          <w:tcPr>
            <w:tcW w:w="643" w:type="dxa"/>
          </w:tcPr>
          <w:p w14:paraId="4A97CDC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3CBF48A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15403D2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013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F23432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66D38A3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C6ABE37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06103A7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79EE18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654002F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3BF8E2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46BD841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F819EA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AB14CC1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LAB COURSE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EDA765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7DFA7C2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5528A2E0" w14:textId="77777777">
        <w:trPr>
          <w:trHeight w:hRule="exact" w:val="288"/>
        </w:trPr>
        <w:tc>
          <w:tcPr>
            <w:tcW w:w="643" w:type="dxa"/>
          </w:tcPr>
          <w:p w14:paraId="7A28FC97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116F2724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03D5456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131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BD9534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5B5D150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CFC6A9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A92BDF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A8D5CC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6C2E22A6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0F4360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3C8E6BB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141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D48855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62318E0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221F6B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0C0273F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631CD2FE" w14:textId="77777777">
        <w:trPr>
          <w:trHeight w:hRule="exact" w:val="288"/>
        </w:trPr>
        <w:tc>
          <w:tcPr>
            <w:tcW w:w="643" w:type="dxa"/>
          </w:tcPr>
          <w:p w14:paraId="12FD4FC8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275" w:type="dxa"/>
          </w:tcPr>
          <w:p w14:paraId="1AEA6E6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2E9AD2A4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48FBA4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18E990A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35E46B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2CC5065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335121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3603458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68E679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027E94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62C830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4ABC5F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CD74CF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4AB028D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6E6E593E" w14:textId="77777777">
        <w:trPr>
          <w:trHeight w:hRule="exact" w:val="288"/>
        </w:trPr>
        <w:tc>
          <w:tcPr>
            <w:tcW w:w="643" w:type="dxa"/>
          </w:tcPr>
          <w:p w14:paraId="63D74E4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55E2411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3E73C7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9083EE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0C632128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1FBB63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4089A4F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B8B24F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24154A1B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FC8C0C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39788E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76ACE4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3777FF3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185B147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50EEA64B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2F2BEF" w14:paraId="741ED0D5" w14:textId="77777777">
        <w:trPr>
          <w:trHeight w:hRule="exact" w:val="288"/>
        </w:trPr>
        <w:tc>
          <w:tcPr>
            <w:tcW w:w="643" w:type="dxa"/>
          </w:tcPr>
          <w:p w14:paraId="1A62A31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5517CE6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0D56E4F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99BC35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47A2672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C5C2EF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783885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C131334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12D48D4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F3DB3E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D2B016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5E1A2A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6C2A09E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3CBD5E4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5DD94AF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</w:tbl>
    <w:p w14:paraId="5D3E5E0F" w14:textId="77777777" w:rsidR="002F2BEF" w:rsidRDefault="002F2BEF">
      <w:pPr>
        <w:pStyle w:val="Subtitle1"/>
        <w:widowControl w:val="0"/>
        <w:tabs>
          <w:tab w:val="clear" w:pos="4860"/>
          <w:tab w:val="clear" w:pos="6660"/>
          <w:tab w:val="right" w:pos="2880"/>
        </w:tabs>
        <w:rPr>
          <w:b w:val="0"/>
        </w:rPr>
      </w:pPr>
      <w:r>
        <w:rPr>
          <w:b w:val="0"/>
        </w:rPr>
        <w:t xml:space="preserve"> [Summer/Mayterm, 20</w:t>
      </w:r>
      <w:r>
        <w:rPr>
          <w:b w:val="0"/>
          <w:u w:val="single"/>
        </w:rPr>
        <w:tab/>
      </w:r>
      <w:r>
        <w:rPr>
          <w:b w:val="0"/>
        </w:rPr>
        <w:t>]</w:t>
      </w:r>
    </w:p>
    <w:p w14:paraId="3CAB47D5" w14:textId="77777777" w:rsidR="002F2BEF" w:rsidRDefault="002F2BEF">
      <w:pPr>
        <w:pStyle w:val="row"/>
        <w:widowControl w:val="0"/>
        <w:spacing w:line="360" w:lineRule="atLeast"/>
        <w:rPr>
          <w:u w:val="none"/>
        </w:rPr>
      </w:pP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</w:p>
    <w:p w14:paraId="11EF7CD1" w14:textId="77777777" w:rsidR="002F2BEF" w:rsidRDefault="002F2BEF">
      <w:pPr>
        <w:widowControl w:val="0"/>
        <w:spacing w:line="360" w:lineRule="atLeast"/>
        <w:rPr>
          <w:rFonts w:ascii="Geneva" w:hAnsi="Geneva"/>
          <w:sz w:val="20"/>
        </w:rPr>
      </w:pPr>
    </w:p>
    <w:p w14:paraId="2B940783" w14:textId="77777777" w:rsidR="002F2BEF" w:rsidRDefault="002F2BEF">
      <w:pPr>
        <w:pStyle w:val="Subtitle1"/>
        <w:widowControl w:val="0"/>
      </w:pPr>
      <w:r>
        <w:t>Fall, 20</w:t>
      </w:r>
      <w:r>
        <w:rPr>
          <w:u w:val="single"/>
        </w:rPr>
        <w:tab/>
      </w:r>
      <w:r>
        <w:tab/>
        <w:t>Spring, 20</w:t>
      </w:r>
      <w:r>
        <w:rPr>
          <w:u w:val="single"/>
        </w:rPr>
        <w:tab/>
      </w:r>
    </w:p>
    <w:p w14:paraId="68F0FF29" w14:textId="77777777" w:rsidR="002F2BEF" w:rsidRDefault="002F2BEF">
      <w:pPr>
        <w:pStyle w:val="heading"/>
        <w:widowControl w:val="0"/>
      </w:pP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732"/>
        <w:gridCol w:w="266"/>
        <w:gridCol w:w="732"/>
        <w:gridCol w:w="262"/>
        <w:gridCol w:w="1816"/>
        <w:gridCol w:w="262"/>
        <w:gridCol w:w="732"/>
        <w:gridCol w:w="262"/>
        <w:gridCol w:w="732"/>
        <w:gridCol w:w="262"/>
        <w:gridCol w:w="732"/>
        <w:gridCol w:w="262"/>
        <w:gridCol w:w="1596"/>
        <w:gridCol w:w="262"/>
        <w:gridCol w:w="1098"/>
      </w:tblGrid>
      <w:tr w:rsidR="002F2BEF" w:rsidRPr="00C3746A" w14:paraId="257C9608" w14:textId="77777777">
        <w:trPr>
          <w:trHeight w:hRule="exact" w:val="288"/>
        </w:trPr>
        <w:tc>
          <w:tcPr>
            <w:tcW w:w="643" w:type="dxa"/>
          </w:tcPr>
          <w:p w14:paraId="0079A82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5635AFD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4A7E81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87F412D" w14:textId="77777777" w:rsidR="002F2BEF" w:rsidRDefault="002F2BEF"/>
        </w:tc>
        <w:tc>
          <w:tcPr>
            <w:tcW w:w="1980" w:type="dxa"/>
          </w:tcPr>
          <w:p w14:paraId="64F42321" w14:textId="77777777" w:rsidR="002F2BEF" w:rsidRDefault="002F2BEF" w:rsidP="002F2BEF"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LAB COURSE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4F4834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35D0FE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43844A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4DAF4AF5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8DB75F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64A54B5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CA08FE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6BC6269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OFF CAMPUS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4182E6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7EB94AE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1E0F67CF" w14:textId="77777777">
        <w:trPr>
          <w:trHeight w:hRule="exact" w:val="288"/>
        </w:trPr>
        <w:tc>
          <w:tcPr>
            <w:tcW w:w="643" w:type="dxa"/>
          </w:tcPr>
          <w:p w14:paraId="3794774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55B034A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3E1F44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E64B49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2871B1B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CBAB83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23A7C9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8CB49F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59E11B5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BE1A7B4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0AEB5D7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26E47A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BBE75F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4C0E22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66B08C9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5A1B817B" w14:textId="77777777">
        <w:trPr>
          <w:trHeight w:hRule="exact" w:val="288"/>
        </w:trPr>
        <w:tc>
          <w:tcPr>
            <w:tcW w:w="643" w:type="dxa"/>
          </w:tcPr>
          <w:p w14:paraId="500E44F1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4E77BC1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277F02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E45300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2F4F91C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A9812A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570F58B8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2CB677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504CBA7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A9A1B3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5139985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BF5838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64C3571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4EFE12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719E1F1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6F8CEE16" w14:textId="77777777">
        <w:trPr>
          <w:trHeight w:hRule="exact" w:val="288"/>
        </w:trPr>
        <w:tc>
          <w:tcPr>
            <w:tcW w:w="643" w:type="dxa"/>
          </w:tcPr>
          <w:p w14:paraId="6C433A8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6A283323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233EC29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9BD1FB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27773E3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499E84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F706C51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6F843A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0D49456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EF8361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233F061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3DA5B8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2AF53CF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D30355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5D7BC04B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2F2BEF" w14:paraId="7A5BC8A7" w14:textId="77777777">
        <w:trPr>
          <w:trHeight w:hRule="exact" w:val="288"/>
        </w:trPr>
        <w:tc>
          <w:tcPr>
            <w:tcW w:w="643" w:type="dxa"/>
          </w:tcPr>
          <w:p w14:paraId="0C96B0F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0C0FA7A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4F9FAD2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BC271D5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2D95C8D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647302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54103E8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E3AED5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05B04D4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792078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8383C6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072449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7ABF04E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D2C629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7ACF361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</w:tbl>
    <w:p w14:paraId="2E2DB1DE" w14:textId="77777777" w:rsidR="002F2BEF" w:rsidRDefault="002F2BEF">
      <w:pPr>
        <w:pStyle w:val="Subtitle1"/>
        <w:widowControl w:val="0"/>
        <w:tabs>
          <w:tab w:val="clear" w:pos="4860"/>
          <w:tab w:val="clear" w:pos="6660"/>
          <w:tab w:val="right" w:pos="2880"/>
        </w:tabs>
        <w:rPr>
          <w:b w:val="0"/>
        </w:rPr>
      </w:pPr>
      <w:r>
        <w:rPr>
          <w:b w:val="0"/>
        </w:rPr>
        <w:t xml:space="preserve"> [Summer/Mayterm, 20</w:t>
      </w:r>
      <w:r>
        <w:rPr>
          <w:b w:val="0"/>
          <w:u w:val="single"/>
        </w:rPr>
        <w:tab/>
      </w:r>
      <w:r>
        <w:rPr>
          <w:b w:val="0"/>
        </w:rPr>
        <w:t>]</w:t>
      </w:r>
    </w:p>
    <w:p w14:paraId="2A0D6D96" w14:textId="77777777" w:rsidR="002F2BEF" w:rsidRDefault="002F2BEF">
      <w:pPr>
        <w:pStyle w:val="row"/>
        <w:widowControl w:val="0"/>
        <w:spacing w:line="360" w:lineRule="atLeast"/>
        <w:rPr>
          <w:u w:val="none"/>
        </w:rPr>
      </w:pP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</w:p>
    <w:p w14:paraId="6031E876" w14:textId="77777777" w:rsidR="002F2BEF" w:rsidRDefault="002F2BEF">
      <w:pPr>
        <w:widowControl w:val="0"/>
        <w:spacing w:line="360" w:lineRule="atLeast"/>
        <w:rPr>
          <w:rFonts w:ascii="Geneva" w:hAnsi="Geneva"/>
          <w:sz w:val="20"/>
        </w:rPr>
      </w:pPr>
    </w:p>
    <w:p w14:paraId="75AFCFF4" w14:textId="77777777" w:rsidR="002F2BEF" w:rsidRDefault="002F2BEF">
      <w:pPr>
        <w:pStyle w:val="Subtitle1"/>
        <w:widowControl w:val="0"/>
      </w:pPr>
      <w:r>
        <w:t>Fall, 20</w:t>
      </w:r>
      <w:r>
        <w:rPr>
          <w:u w:val="single"/>
        </w:rPr>
        <w:tab/>
      </w:r>
      <w:r>
        <w:tab/>
        <w:t>Spring, 20</w:t>
      </w:r>
      <w:r>
        <w:rPr>
          <w:u w:val="single"/>
        </w:rPr>
        <w:tab/>
      </w:r>
    </w:p>
    <w:p w14:paraId="74C9C2B7" w14:textId="77777777" w:rsidR="002F2BEF" w:rsidRDefault="002F2BEF">
      <w:pPr>
        <w:pStyle w:val="heading"/>
        <w:widowControl w:val="0"/>
      </w:pP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  <w:r>
        <w:rPr>
          <w:u w:val="none"/>
        </w:rPr>
        <w:tab/>
      </w:r>
      <w:r>
        <w:t>Dept.</w:t>
      </w:r>
      <w:r>
        <w:rPr>
          <w:u w:val="none"/>
        </w:rPr>
        <w:tab/>
      </w:r>
      <w:r>
        <w:t>No.</w:t>
      </w:r>
      <w:r>
        <w:rPr>
          <w:u w:val="none"/>
        </w:rPr>
        <w:tab/>
      </w:r>
      <w:r>
        <w:t>Course Name</w:t>
      </w:r>
      <w:r>
        <w:rPr>
          <w:u w:val="none"/>
        </w:rPr>
        <w:tab/>
      </w:r>
      <w:r>
        <w:t>Units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733"/>
        <w:gridCol w:w="269"/>
        <w:gridCol w:w="732"/>
        <w:gridCol w:w="263"/>
        <w:gridCol w:w="1811"/>
        <w:gridCol w:w="263"/>
        <w:gridCol w:w="732"/>
        <w:gridCol w:w="263"/>
        <w:gridCol w:w="732"/>
        <w:gridCol w:w="263"/>
        <w:gridCol w:w="732"/>
        <w:gridCol w:w="263"/>
        <w:gridCol w:w="1578"/>
        <w:gridCol w:w="263"/>
        <w:gridCol w:w="1111"/>
      </w:tblGrid>
      <w:tr w:rsidR="002F2BEF" w:rsidRPr="00C3746A" w14:paraId="3F52A286" w14:textId="77777777">
        <w:trPr>
          <w:trHeight w:hRule="exact" w:val="288"/>
        </w:trPr>
        <w:tc>
          <w:tcPr>
            <w:tcW w:w="643" w:type="dxa"/>
          </w:tcPr>
          <w:p w14:paraId="7B3FE91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5DDD952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8B0FBB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8B5C544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505DB278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5948D9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F08DE8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24EBB5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1176A718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FF5021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455CD815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111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5DA874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7B848CF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721390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40956BB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20EFE4BE" w14:textId="77777777">
        <w:trPr>
          <w:trHeight w:hRule="exact" w:val="288"/>
        </w:trPr>
        <w:tc>
          <w:tcPr>
            <w:tcW w:w="643" w:type="dxa"/>
          </w:tcPr>
          <w:p w14:paraId="6031D45B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72AC938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1A58906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6868E5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130E5274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77DF93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26CF95D8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04B43C8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11832F0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0B028E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11D6448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F9CF38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53364B11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4EAB5A6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1B477F6B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67ABF7D8" w14:textId="77777777">
        <w:trPr>
          <w:trHeight w:hRule="exact" w:val="288"/>
        </w:trPr>
        <w:tc>
          <w:tcPr>
            <w:tcW w:w="643" w:type="dxa"/>
          </w:tcPr>
          <w:p w14:paraId="2E2721B2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2E4466E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12BAEF1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3E307ED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47B3E7AA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BCB330E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D72992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06AF4D7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323FBD5D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25069C8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1F7050E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C89DD67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3FFF80E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7FFDDA7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3DE7261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C3746A" w14:paraId="36A67ADF" w14:textId="77777777">
        <w:trPr>
          <w:trHeight w:hRule="exact" w:val="288"/>
        </w:trPr>
        <w:tc>
          <w:tcPr>
            <w:tcW w:w="643" w:type="dxa"/>
          </w:tcPr>
          <w:p w14:paraId="4B5016F9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5A8E31D0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C19CCDC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196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4D4D4A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13EF2ED7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9E4A09B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32F2447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33A0B4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34CFB8E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1FF43C8C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7C39229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4CB1DCA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1F42A1A1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5A3F6FC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4EAF504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  <w:tr w:rsidR="002F2BEF" w:rsidRPr="002F2BEF" w14:paraId="46667207" w14:textId="77777777">
        <w:trPr>
          <w:trHeight w:hRule="exact" w:val="288"/>
        </w:trPr>
        <w:tc>
          <w:tcPr>
            <w:tcW w:w="643" w:type="dxa"/>
          </w:tcPr>
          <w:p w14:paraId="2BC48BC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5" w:type="dxa"/>
          </w:tcPr>
          <w:p w14:paraId="2E328E0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647EB838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197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C6E1FD9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980" w:type="dxa"/>
          </w:tcPr>
          <w:p w14:paraId="57C8AA10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83106B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1BDCAC8C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BD4448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720" w:type="dxa"/>
          </w:tcPr>
          <w:p w14:paraId="195709A7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"/>
                  </w:textInput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PSY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B1A0E21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</w:tcPr>
          <w:p w14:paraId="719CE63F" w14:textId="77777777" w:rsidR="002F2BEF" w:rsidRPr="002F2BEF" w:rsidRDefault="002F2BEF" w:rsidP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198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2B39EC0F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710" w:type="dxa"/>
          </w:tcPr>
          <w:p w14:paraId="6821C7F3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300A092" w14:textId="77777777" w:rsidR="002F2BEF" w:rsidRPr="002F2BEF" w:rsidRDefault="002F2BEF">
            <w:pPr>
              <w:rPr>
                <w:rFonts w:ascii="Geneva" w:hAnsi="Geneva"/>
                <w:sz w:val="20"/>
              </w:rPr>
            </w:pPr>
          </w:p>
        </w:tc>
        <w:tc>
          <w:tcPr>
            <w:tcW w:w="1170" w:type="dxa"/>
          </w:tcPr>
          <w:p w14:paraId="7A1D056F" w14:textId="77777777" w:rsidR="002F2BEF" w:rsidRPr="002F2BEF" w:rsidRDefault="002F2BEF">
            <w:pPr>
              <w:rPr>
                <w:rFonts w:ascii="Geneva" w:hAnsi="Geneva"/>
                <w:sz w:val="20"/>
                <w:u w:val="single"/>
              </w:rPr>
            </w:pPr>
            <w:r w:rsidRPr="002F2BEF">
              <w:rPr>
                <w:rFonts w:ascii="Geneva" w:hAnsi="Geneva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BEF">
              <w:rPr>
                <w:rFonts w:ascii="Geneva" w:hAnsi="Geneva"/>
                <w:sz w:val="20"/>
                <w:u w:val="single"/>
              </w:rPr>
              <w:instrText xml:space="preserve"> FORMTEXT </w:instrText>
            </w:r>
            <w:r w:rsidRPr="002F2BEF">
              <w:rPr>
                <w:rFonts w:ascii="Geneva" w:hAnsi="Geneva"/>
                <w:sz w:val="20"/>
                <w:u w:val="single"/>
              </w:rPr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separate"/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noProof/>
                <w:sz w:val="20"/>
                <w:u w:val="single"/>
              </w:rPr>
              <w:t> </w:t>
            </w:r>
            <w:r w:rsidRPr="002F2BEF">
              <w:rPr>
                <w:rFonts w:ascii="Geneva" w:hAnsi="Geneva"/>
                <w:sz w:val="20"/>
                <w:u w:val="single"/>
              </w:rPr>
              <w:fldChar w:fldCharType="end"/>
            </w:r>
          </w:p>
        </w:tc>
      </w:tr>
    </w:tbl>
    <w:p w14:paraId="63315660" w14:textId="77777777" w:rsidR="002F2BEF" w:rsidRDefault="002F2BEF">
      <w:pPr>
        <w:pStyle w:val="Subtitle1"/>
        <w:widowControl w:val="0"/>
        <w:tabs>
          <w:tab w:val="clear" w:pos="4860"/>
          <w:tab w:val="clear" w:pos="6660"/>
          <w:tab w:val="right" w:pos="2880"/>
        </w:tabs>
        <w:rPr>
          <w:b w:val="0"/>
        </w:rPr>
      </w:pPr>
      <w:r>
        <w:rPr>
          <w:b w:val="0"/>
        </w:rPr>
        <w:t xml:space="preserve"> [Summer/Mayterm, 20</w:t>
      </w:r>
      <w:r>
        <w:rPr>
          <w:b w:val="0"/>
          <w:u w:val="single"/>
        </w:rPr>
        <w:tab/>
      </w:r>
      <w:r>
        <w:rPr>
          <w:b w:val="0"/>
        </w:rPr>
        <w:t>]</w:t>
      </w:r>
    </w:p>
    <w:p w14:paraId="76CB86ED" w14:textId="77777777" w:rsidR="002F2BEF" w:rsidRDefault="002F2BEF">
      <w:pPr>
        <w:pStyle w:val="row"/>
        <w:widowControl w:val="0"/>
        <w:spacing w:line="360" w:lineRule="atLeast"/>
        <w:rPr>
          <w:u w:val="none"/>
        </w:rPr>
      </w:pP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</w:p>
    <w:sectPr w:rsidR="002F2BEF">
      <w:pgSz w:w="12240" w:h="15840"/>
      <w:pgMar w:top="720" w:right="1080" w:bottom="720" w:left="1080" w:header="99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6A"/>
    <w:rsid w:val="002F2BEF"/>
    <w:rsid w:val="00A753B7"/>
    <w:rsid w:val="00AD19C0"/>
    <w:rsid w:val="00C3746A"/>
    <w:rsid w:val="00E21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8F6DD0"/>
  <w14:defaultImageDpi w14:val="300"/>
  <w15:docId w15:val="{60C51A45-D15C-C949-94C1-319904C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pPr>
      <w:jc w:val="center"/>
    </w:pPr>
    <w:rPr>
      <w:rFonts w:ascii="Geneva" w:hAnsi="Geneva"/>
      <w:b/>
    </w:rPr>
  </w:style>
  <w:style w:type="paragraph" w:customStyle="1" w:styleId="row">
    <w:name w:val="row"/>
    <w:basedOn w:val="Normal"/>
    <w:pPr>
      <w:tabs>
        <w:tab w:val="right" w:pos="620"/>
        <w:tab w:val="left" w:pos="800"/>
        <w:tab w:val="right" w:pos="1340"/>
        <w:tab w:val="left" w:pos="1520"/>
        <w:tab w:val="right" w:pos="3860"/>
        <w:tab w:val="left" w:pos="4040"/>
        <w:tab w:val="right" w:pos="4500"/>
        <w:tab w:val="left" w:pos="4860"/>
        <w:tab w:val="right" w:pos="5480"/>
        <w:tab w:val="left" w:pos="5660"/>
        <w:tab w:val="right" w:pos="6200"/>
        <w:tab w:val="left" w:pos="6380"/>
        <w:tab w:val="right" w:pos="8720"/>
        <w:tab w:val="left" w:pos="8900"/>
      </w:tabs>
    </w:pPr>
    <w:rPr>
      <w:rFonts w:ascii="Geneva" w:hAnsi="Geneva"/>
      <w:sz w:val="20"/>
      <w:u w:val="single"/>
    </w:rPr>
  </w:style>
  <w:style w:type="paragraph" w:customStyle="1" w:styleId="heading">
    <w:name w:val="heading"/>
    <w:basedOn w:val="Normal"/>
    <w:pPr>
      <w:tabs>
        <w:tab w:val="center" w:pos="360"/>
        <w:tab w:val="center" w:pos="1080"/>
        <w:tab w:val="center" w:pos="2700"/>
        <w:tab w:val="center" w:pos="4220"/>
        <w:tab w:val="center" w:pos="5220"/>
        <w:tab w:val="center" w:pos="6020"/>
        <w:tab w:val="center" w:pos="7460"/>
        <w:tab w:val="center" w:pos="9080"/>
      </w:tabs>
      <w:spacing w:line="360" w:lineRule="atLeast"/>
    </w:pPr>
    <w:rPr>
      <w:rFonts w:ascii="Geneva" w:hAnsi="Geneva"/>
      <w:sz w:val="18"/>
      <w:u w:val="single"/>
    </w:rPr>
  </w:style>
  <w:style w:type="paragraph" w:customStyle="1" w:styleId="Subtitle1">
    <w:name w:val="Subtitle1"/>
    <w:basedOn w:val="Normal"/>
    <w:pPr>
      <w:tabs>
        <w:tab w:val="right" w:pos="1440"/>
        <w:tab w:val="left" w:pos="4860"/>
        <w:tab w:val="right" w:pos="6660"/>
      </w:tabs>
      <w:spacing w:line="360" w:lineRule="atLeast"/>
    </w:pPr>
    <w:rPr>
      <w:rFonts w:ascii="Geneva" w:hAnsi="Geneva"/>
      <w:b/>
      <w:sz w:val="20"/>
    </w:rPr>
  </w:style>
  <w:style w:type="table" w:styleId="TableGrid">
    <w:name w:val="Table Grid"/>
    <w:basedOn w:val="TableNormal"/>
    <w:uiPriority w:val="59"/>
    <w:rsid w:val="00C37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Four-Year Course Plan</vt:lpstr>
    </vt:vector>
  </TitlesOfParts>
  <Company>Westmont College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Four-Year Course Plan</dc:title>
  <dc:subject/>
  <dc:creator>Westmont IT</dc:creator>
  <cp:keywords/>
  <cp:lastModifiedBy>Microsoft Office User</cp:lastModifiedBy>
  <cp:revision>2</cp:revision>
  <cp:lastPrinted>2005-11-23T00:49:00Z</cp:lastPrinted>
  <dcterms:created xsi:type="dcterms:W3CDTF">2021-11-04T21:02:00Z</dcterms:created>
  <dcterms:modified xsi:type="dcterms:W3CDTF">2021-11-04T21:02:00Z</dcterms:modified>
</cp:coreProperties>
</file>